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F4A2D" w14:textId="1E0CAA6A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South Londonderry Township</w:t>
      </w:r>
    </w:p>
    <w:p w14:paraId="66F25CC7" w14:textId="65E8D145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Historical Commission</w:t>
      </w:r>
    </w:p>
    <w:p w14:paraId="2FB13788" w14:textId="3A9C856F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Agenda</w:t>
      </w:r>
    </w:p>
    <w:p w14:paraId="788FA5B0" w14:textId="77777777" w:rsidR="00DB5E4B" w:rsidRPr="00DB5E4B" w:rsidRDefault="00DB5E4B" w:rsidP="00DB5E4B">
      <w:pPr>
        <w:rPr>
          <w:sz w:val="28"/>
          <w:szCs w:val="28"/>
        </w:rPr>
      </w:pPr>
    </w:p>
    <w:p w14:paraId="5678DCDE" w14:textId="77777777" w:rsidR="00DB5E4B" w:rsidRPr="00DB5E4B" w:rsidRDefault="00DB5E4B" w:rsidP="00DB5E4B">
      <w:pPr>
        <w:rPr>
          <w:sz w:val="28"/>
          <w:szCs w:val="28"/>
        </w:rPr>
      </w:pPr>
    </w:p>
    <w:p w14:paraId="607356C7" w14:textId="503FD1B8" w:rsidR="00DB5E4B" w:rsidRPr="00DB5E4B" w:rsidRDefault="001868F9" w:rsidP="00DB5E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EF75E3">
        <w:rPr>
          <w:b/>
          <w:bCs/>
          <w:sz w:val="28"/>
          <w:szCs w:val="28"/>
        </w:rPr>
        <w:t>Ma</w:t>
      </w:r>
      <w:r w:rsidR="00B464AF">
        <w:rPr>
          <w:b/>
          <w:bCs/>
          <w:sz w:val="28"/>
          <w:szCs w:val="28"/>
        </w:rPr>
        <w:t>y 13</w:t>
      </w:r>
      <w:r w:rsidR="00A32624"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DB5E4B" w:rsidRPr="00DB5E4B">
        <w:rPr>
          <w:b/>
          <w:bCs/>
          <w:sz w:val="28"/>
          <w:szCs w:val="28"/>
        </w:rPr>
        <w:t>7:00PM</w:t>
      </w:r>
    </w:p>
    <w:p w14:paraId="43D4F00D" w14:textId="202BAB6C" w:rsidR="00DB5E4B" w:rsidRDefault="00DB5E4B" w:rsidP="00DB5E4B">
      <w:pPr>
        <w:rPr>
          <w:sz w:val="28"/>
          <w:szCs w:val="28"/>
        </w:rPr>
      </w:pPr>
    </w:p>
    <w:p w14:paraId="465C08E7" w14:textId="77777777" w:rsidR="00467177" w:rsidRPr="00DB5E4B" w:rsidRDefault="00467177" w:rsidP="00DB5E4B">
      <w:pPr>
        <w:rPr>
          <w:sz w:val="28"/>
          <w:szCs w:val="28"/>
        </w:rPr>
      </w:pPr>
    </w:p>
    <w:p w14:paraId="0CBE7025" w14:textId="39398E05" w:rsidR="00DB5E4B" w:rsidRDefault="00DB5E4B" w:rsidP="00DB5E4B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AB0932A" w14:textId="630AB1EF" w:rsidR="00DB5E4B" w:rsidRDefault="00DB5E4B" w:rsidP="00DB5E4B">
      <w:pPr>
        <w:rPr>
          <w:sz w:val="28"/>
          <w:szCs w:val="28"/>
        </w:rPr>
      </w:pPr>
    </w:p>
    <w:p w14:paraId="2C5919D5" w14:textId="700A21DE" w:rsidR="00DB5E4B" w:rsidRDefault="00DB5E4B" w:rsidP="00DB5E4B">
      <w:pPr>
        <w:rPr>
          <w:sz w:val="28"/>
          <w:szCs w:val="28"/>
        </w:rPr>
      </w:pPr>
      <w:r>
        <w:rPr>
          <w:sz w:val="28"/>
          <w:szCs w:val="28"/>
        </w:rPr>
        <w:t>Approval of Prior Meeting Minutes</w:t>
      </w:r>
    </w:p>
    <w:p w14:paraId="4FC22980" w14:textId="66BEE40C" w:rsidR="00467177" w:rsidRDefault="00467177" w:rsidP="00DB5E4B">
      <w:pPr>
        <w:rPr>
          <w:sz w:val="28"/>
          <w:szCs w:val="28"/>
        </w:rPr>
      </w:pPr>
    </w:p>
    <w:p w14:paraId="443F8450" w14:textId="3031A170" w:rsidR="00467177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>New/Old Business:</w:t>
      </w:r>
    </w:p>
    <w:p w14:paraId="7B0B0380" w14:textId="77777777" w:rsidR="00467177" w:rsidRDefault="00467177" w:rsidP="00DB5E4B">
      <w:pPr>
        <w:rPr>
          <w:sz w:val="28"/>
          <w:szCs w:val="28"/>
        </w:rPr>
      </w:pPr>
    </w:p>
    <w:p w14:paraId="07F8A3B3" w14:textId="52E54BEC" w:rsidR="00647760" w:rsidRDefault="00647760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3061F1E1" w14:textId="621BAA5A" w:rsidR="0028301E" w:rsidRDefault="0028301E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on Proxy voting if we do not have a quorum.</w:t>
      </w:r>
    </w:p>
    <w:p w14:paraId="28C4D985" w14:textId="2E691A38" w:rsidR="0028301E" w:rsidRDefault="0028301E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 monthly or quarterly meetings</w:t>
      </w:r>
      <w:r w:rsidR="002A5F61">
        <w:rPr>
          <w:sz w:val="28"/>
          <w:szCs w:val="28"/>
        </w:rPr>
        <w:t>?</w:t>
      </w:r>
    </w:p>
    <w:p w14:paraId="0C260A54" w14:textId="111FAB04" w:rsidR="006033FE" w:rsidRDefault="00377DA9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</w:t>
      </w:r>
      <w:r w:rsidR="006033FE">
        <w:rPr>
          <w:sz w:val="28"/>
          <w:szCs w:val="28"/>
        </w:rPr>
        <w:t xml:space="preserve"> </w:t>
      </w:r>
      <w:r w:rsidR="00B069B1">
        <w:rPr>
          <w:sz w:val="28"/>
          <w:szCs w:val="28"/>
        </w:rPr>
        <w:t xml:space="preserve">men and </w:t>
      </w:r>
      <w:r w:rsidR="006033FE">
        <w:rPr>
          <w:sz w:val="28"/>
          <w:szCs w:val="28"/>
        </w:rPr>
        <w:t>women of excellence presentation</w:t>
      </w:r>
      <w:r w:rsidR="00403D33">
        <w:rPr>
          <w:sz w:val="28"/>
          <w:szCs w:val="28"/>
        </w:rPr>
        <w:t>, how and when</w:t>
      </w:r>
      <w:r w:rsidR="005721A3">
        <w:rPr>
          <w:sz w:val="28"/>
          <w:szCs w:val="28"/>
        </w:rPr>
        <w:t xml:space="preserve">, </w:t>
      </w:r>
    </w:p>
    <w:p w14:paraId="14FCB298" w14:textId="36EA0EB4" w:rsidR="00B069B1" w:rsidRDefault="00E56B62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Waiting status</w:t>
      </w:r>
      <w:r w:rsidR="0042040D">
        <w:rPr>
          <w:sz w:val="28"/>
          <w:szCs w:val="28"/>
        </w:rPr>
        <w:t xml:space="preserve"> on</w:t>
      </w:r>
      <w:r w:rsidR="00B069B1">
        <w:rPr>
          <w:sz w:val="28"/>
          <w:szCs w:val="28"/>
        </w:rPr>
        <w:t xml:space="preserve"> Markers &amp; Military monuments in Township</w:t>
      </w:r>
    </w:p>
    <w:p w14:paraId="1484443E" w14:textId="48B28278" w:rsidR="00A5011A" w:rsidRPr="005721A3" w:rsidRDefault="00B069B1" w:rsidP="0057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202</w:t>
      </w:r>
      <w:r w:rsidR="00677CA1">
        <w:rPr>
          <w:sz w:val="28"/>
          <w:szCs w:val="28"/>
        </w:rPr>
        <w:t>4</w:t>
      </w:r>
      <w:r>
        <w:rPr>
          <w:sz w:val="28"/>
          <w:szCs w:val="28"/>
        </w:rPr>
        <w:t xml:space="preserve"> Preservation award</w:t>
      </w:r>
      <w:r w:rsidR="001868F9">
        <w:rPr>
          <w:sz w:val="28"/>
          <w:szCs w:val="28"/>
        </w:rPr>
        <w:t xml:space="preserve"> – bring your suggestions</w:t>
      </w:r>
    </w:p>
    <w:p w14:paraId="4A1D3405" w14:textId="489DF5BF" w:rsidR="00D57A2B" w:rsidRDefault="00A5011A" w:rsidP="00BE53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04B13">
        <w:rPr>
          <w:sz w:val="28"/>
          <w:szCs w:val="28"/>
        </w:rPr>
        <w:t>aving historical buildings, bringing awareness</w:t>
      </w:r>
      <w:r w:rsidR="006C601A">
        <w:rPr>
          <w:sz w:val="28"/>
          <w:szCs w:val="28"/>
        </w:rPr>
        <w:t xml:space="preserve"> Working with Historical Society.</w:t>
      </w:r>
    </w:p>
    <w:p w14:paraId="473715D5" w14:textId="43296178" w:rsidR="0042040D" w:rsidRPr="006C601A" w:rsidRDefault="00377DA9" w:rsidP="00CF4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601A">
        <w:rPr>
          <w:sz w:val="28"/>
          <w:szCs w:val="28"/>
        </w:rPr>
        <w:t xml:space="preserve">Historical Commission </w:t>
      </w:r>
      <w:r w:rsidR="00A5011A" w:rsidRPr="006C601A">
        <w:rPr>
          <w:sz w:val="28"/>
          <w:szCs w:val="28"/>
        </w:rPr>
        <w:t xml:space="preserve">ordinance </w:t>
      </w:r>
      <w:r w:rsidRPr="006C601A">
        <w:rPr>
          <w:sz w:val="28"/>
          <w:szCs w:val="28"/>
        </w:rPr>
        <w:t>change</w:t>
      </w:r>
      <w:r w:rsidR="002A5F61">
        <w:rPr>
          <w:sz w:val="28"/>
          <w:szCs w:val="28"/>
        </w:rPr>
        <w:t>s, update</w:t>
      </w:r>
    </w:p>
    <w:p w14:paraId="20735921" w14:textId="453C6A1F" w:rsidR="005721A3" w:rsidRDefault="005721A3" w:rsidP="00620C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Pursue grant to get additional showcase, possible location Palmyra Library.</w:t>
      </w:r>
    </w:p>
    <w:p w14:paraId="654A6B59" w14:textId="7CBE0523" w:rsidR="00377DA9" w:rsidRDefault="00377DA9" w:rsidP="00377D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township use of website for interactive informative web page</w:t>
      </w:r>
    </w:p>
    <w:p w14:paraId="16DE41EC" w14:textId="77777777" w:rsidR="006C601A" w:rsidRPr="00DB5E4B" w:rsidRDefault="006C601A" w:rsidP="00DB5E4B">
      <w:pPr>
        <w:rPr>
          <w:sz w:val="28"/>
          <w:szCs w:val="28"/>
        </w:rPr>
      </w:pPr>
    </w:p>
    <w:p w14:paraId="44FB9DD6" w14:textId="58675F5A" w:rsidR="00DB5E4B" w:rsidRDefault="00DB5E4B" w:rsidP="00DB5E4B">
      <w:pPr>
        <w:rPr>
          <w:sz w:val="28"/>
          <w:szCs w:val="28"/>
        </w:rPr>
      </w:pPr>
      <w:r w:rsidRPr="00DB5E4B">
        <w:rPr>
          <w:sz w:val="28"/>
          <w:szCs w:val="28"/>
        </w:rPr>
        <w:t>General Discussion</w:t>
      </w:r>
      <w:r w:rsidR="005B35AB">
        <w:rPr>
          <w:sz w:val="28"/>
          <w:szCs w:val="28"/>
        </w:rPr>
        <w:t>:</w:t>
      </w:r>
    </w:p>
    <w:p w14:paraId="10C1ECA5" w14:textId="7AA02D76" w:rsidR="005B35AB" w:rsidRDefault="005B35AB" w:rsidP="00DB5E4B">
      <w:pPr>
        <w:rPr>
          <w:sz w:val="28"/>
          <w:szCs w:val="28"/>
        </w:rPr>
      </w:pPr>
    </w:p>
    <w:p w14:paraId="61AB229B" w14:textId="3F51E367" w:rsidR="00467177" w:rsidRDefault="00377DA9" w:rsidP="00DB5E4B">
      <w:pPr>
        <w:rPr>
          <w:sz w:val="28"/>
          <w:szCs w:val="28"/>
        </w:rPr>
      </w:pPr>
      <w:r>
        <w:rPr>
          <w:sz w:val="28"/>
          <w:szCs w:val="28"/>
        </w:rPr>
        <w:t>Open for public input</w:t>
      </w:r>
    </w:p>
    <w:p w14:paraId="3009F62B" w14:textId="77777777" w:rsidR="00377DA9" w:rsidRDefault="00377DA9" w:rsidP="00DB5E4B">
      <w:pPr>
        <w:rPr>
          <w:sz w:val="28"/>
          <w:szCs w:val="28"/>
        </w:rPr>
      </w:pPr>
    </w:p>
    <w:p w14:paraId="38D9AB40" w14:textId="761DF796" w:rsidR="00467177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76B02F66" w14:textId="60174A46" w:rsidR="00403D33" w:rsidRDefault="00403D33" w:rsidP="00DB5E4B">
      <w:pPr>
        <w:rPr>
          <w:sz w:val="28"/>
          <w:szCs w:val="28"/>
        </w:rPr>
      </w:pPr>
    </w:p>
    <w:p w14:paraId="788940C2" w14:textId="448650CE" w:rsidR="00403D33" w:rsidRDefault="00403D33" w:rsidP="00DB5E4B">
      <w:pPr>
        <w:rPr>
          <w:sz w:val="28"/>
          <w:szCs w:val="28"/>
        </w:rPr>
      </w:pPr>
    </w:p>
    <w:p w14:paraId="03E2FC4E" w14:textId="3BC83D37" w:rsidR="00DF2DB6" w:rsidRDefault="00403D33">
      <w:r>
        <w:rPr>
          <w:sz w:val="28"/>
          <w:szCs w:val="28"/>
        </w:rPr>
        <w:t xml:space="preserve">Next Meeting </w:t>
      </w:r>
      <w:r w:rsidR="00B464AF">
        <w:rPr>
          <w:sz w:val="28"/>
          <w:szCs w:val="28"/>
        </w:rPr>
        <w:t>July 8th</w:t>
      </w:r>
    </w:p>
    <w:sectPr w:rsidR="00DF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817D4"/>
    <w:multiLevelType w:val="hybridMultilevel"/>
    <w:tmpl w:val="9AB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FF0"/>
    <w:multiLevelType w:val="hybridMultilevel"/>
    <w:tmpl w:val="98A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87721">
    <w:abstractNumId w:val="1"/>
  </w:num>
  <w:num w:numId="2" w16cid:durableId="69200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E4B"/>
    <w:rsid w:val="00104B13"/>
    <w:rsid w:val="00123C7E"/>
    <w:rsid w:val="001868F9"/>
    <w:rsid w:val="0028301E"/>
    <w:rsid w:val="002A5F61"/>
    <w:rsid w:val="002D20AD"/>
    <w:rsid w:val="00377640"/>
    <w:rsid w:val="00377DA9"/>
    <w:rsid w:val="003D7A2B"/>
    <w:rsid w:val="00403D33"/>
    <w:rsid w:val="0042040D"/>
    <w:rsid w:val="00465999"/>
    <w:rsid w:val="00467177"/>
    <w:rsid w:val="004A6AC2"/>
    <w:rsid w:val="005636D0"/>
    <w:rsid w:val="005721A3"/>
    <w:rsid w:val="005B35AB"/>
    <w:rsid w:val="006033FE"/>
    <w:rsid w:val="006069D6"/>
    <w:rsid w:val="00647760"/>
    <w:rsid w:val="00677CA1"/>
    <w:rsid w:val="006C601A"/>
    <w:rsid w:val="006D6ED7"/>
    <w:rsid w:val="00862614"/>
    <w:rsid w:val="008A1D1B"/>
    <w:rsid w:val="008A5545"/>
    <w:rsid w:val="009134F6"/>
    <w:rsid w:val="00A01A31"/>
    <w:rsid w:val="00A06A26"/>
    <w:rsid w:val="00A32624"/>
    <w:rsid w:val="00A5011A"/>
    <w:rsid w:val="00B069B1"/>
    <w:rsid w:val="00B10C3F"/>
    <w:rsid w:val="00B4190A"/>
    <w:rsid w:val="00B464AF"/>
    <w:rsid w:val="00B968B3"/>
    <w:rsid w:val="00BE036E"/>
    <w:rsid w:val="00D257E7"/>
    <w:rsid w:val="00D350B9"/>
    <w:rsid w:val="00D57A2B"/>
    <w:rsid w:val="00D70185"/>
    <w:rsid w:val="00DB5E4B"/>
    <w:rsid w:val="00DF2DB6"/>
    <w:rsid w:val="00E1640F"/>
    <w:rsid w:val="00E56B62"/>
    <w:rsid w:val="00EF75E3"/>
    <w:rsid w:val="00F07FC4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D95A"/>
  <w15:docId w15:val="{F5C5B51B-FF75-43BC-B66B-77E8BC0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Cindy Skinner</cp:lastModifiedBy>
  <cp:revision>26</cp:revision>
  <cp:lastPrinted>2023-06-27T13:52:00Z</cp:lastPrinted>
  <dcterms:created xsi:type="dcterms:W3CDTF">2022-01-10T16:22:00Z</dcterms:created>
  <dcterms:modified xsi:type="dcterms:W3CDTF">2024-05-01T16:52:00Z</dcterms:modified>
</cp:coreProperties>
</file>